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黑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b/>
          <w:sz w:val="44"/>
          <w:szCs w:val="44"/>
        </w:rPr>
        <w:t>云南财经大学传媒与设计艺术学院</w:t>
      </w:r>
    </w:p>
    <w:p>
      <w:pPr>
        <w:spacing w:line="360" w:lineRule="auto"/>
        <w:jc w:val="center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实验室借用审批表</w:t>
      </w:r>
    </w:p>
    <w:bookmarkEnd w:id="0"/>
    <w:p>
      <w:pPr>
        <w:spacing w:line="360" w:lineRule="auto"/>
        <w:jc w:val="center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28"/>
          <w:szCs w:val="28"/>
          <w:u w:val="single"/>
        </w:rPr>
        <w:t xml:space="preserve">        </w:t>
      </w:r>
      <w:r>
        <w:rPr>
          <w:rFonts w:hint="eastAsia"/>
          <w:b/>
          <w:sz w:val="28"/>
          <w:szCs w:val="28"/>
        </w:rPr>
        <w:t>至</w:t>
      </w:r>
      <w:r>
        <w:rPr>
          <w:rFonts w:hint="eastAsia" w:ascii="方正小标宋简体" w:hAnsi="黑体" w:eastAsia="方正小标宋简体"/>
          <w:b/>
          <w:sz w:val="32"/>
          <w:szCs w:val="32"/>
          <w:u w:val="single"/>
        </w:rPr>
        <w:t xml:space="preserve">    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rFonts w:hint="eastAsia"/>
          <w:b/>
          <w:sz w:val="28"/>
          <w:szCs w:val="28"/>
        </w:rPr>
        <w:t>学年 第</w:t>
      </w:r>
      <w:r>
        <w:rPr>
          <w:rFonts w:hint="eastAsia"/>
          <w:b/>
          <w:sz w:val="28"/>
          <w:szCs w:val="28"/>
          <w:u w:val="single"/>
        </w:rPr>
        <w:t xml:space="preserve">      </w:t>
      </w:r>
      <w:r>
        <w:rPr>
          <w:rFonts w:hint="eastAsia"/>
          <w:b/>
          <w:sz w:val="28"/>
          <w:szCs w:val="28"/>
        </w:rPr>
        <w:t>学期</w:t>
      </w:r>
    </w:p>
    <w:p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编号：</w:t>
      </w:r>
    </w:p>
    <w:tbl>
      <w:tblPr>
        <w:tblStyle w:val="5"/>
        <w:tblW w:w="922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395"/>
        <w:gridCol w:w="246"/>
        <w:gridCol w:w="1185"/>
        <w:gridCol w:w="1547"/>
        <w:gridCol w:w="1276"/>
        <w:gridCol w:w="2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righ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（班级）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righ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实验室名称</w:t>
            </w:r>
          </w:p>
        </w:tc>
        <w:tc>
          <w:tcPr>
            <w:tcW w:w="437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指导教师</w:t>
            </w: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righ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使用人员</w:t>
            </w:r>
          </w:p>
        </w:tc>
        <w:tc>
          <w:tcPr>
            <w:tcW w:w="7752" w:type="dxa"/>
            <w:gridSpan w:val="6"/>
            <w:vAlign w:val="bottom"/>
          </w:tcPr>
          <w:p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共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righ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申请缘由</w:t>
            </w:r>
          </w:p>
        </w:tc>
        <w:tc>
          <w:tcPr>
            <w:tcW w:w="775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righ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使用时间</w:t>
            </w:r>
          </w:p>
        </w:tc>
        <w:tc>
          <w:tcPr>
            <w:tcW w:w="775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right"/>
        </w:trPr>
        <w:tc>
          <w:tcPr>
            <w:tcW w:w="14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准备情况</w:t>
            </w:r>
          </w:p>
        </w:tc>
        <w:tc>
          <w:tcPr>
            <w:tcW w:w="7752" w:type="dxa"/>
            <w:gridSpan w:val="6"/>
            <w:vAlign w:val="center"/>
          </w:tcPr>
          <w:p>
            <w:pPr>
              <w:spacing w:before="312" w:beforeLines="100" w:after="312" w:afterLines="1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设备运行情况：□正常   □不正常  □其它（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  <w:jc w:val="right"/>
        </w:trPr>
        <w:tc>
          <w:tcPr>
            <w:tcW w:w="2870" w:type="dxa"/>
            <w:gridSpan w:val="2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指导教师意见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签字：</w:t>
            </w:r>
          </w:p>
          <w:p>
            <w:pPr>
              <w:ind w:firstLine="1440" w:firstLineChars="6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ordWrap w:val="0"/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月   日</w:t>
            </w:r>
          </w:p>
        </w:tc>
        <w:tc>
          <w:tcPr>
            <w:tcW w:w="2978" w:type="dxa"/>
            <w:gridSpan w:val="3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实验室负责人意见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ind w:firstLine="720" w:firstLineChars="3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签字：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</w:tc>
        <w:tc>
          <w:tcPr>
            <w:tcW w:w="3379" w:type="dxa"/>
            <w:gridSpan w:val="2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实验室和实践实训管理科意见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签字：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1440" w:firstLineChars="6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</w:tc>
      </w:tr>
    </w:tbl>
    <w:p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注意事项：</w:t>
      </w:r>
    </w:p>
    <w:p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1. 指导教师负责监督学生安全使用设备以及资产安全。</w:t>
      </w:r>
    </w:p>
    <w:p>
      <w:pPr>
        <w:spacing w:line="276" w:lineRule="auto"/>
        <w:ind w:left="283" w:hanging="283" w:hangingChars="118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 学生在教师指导下工作，对安全责任负责，操作不当损坏设备按采购价赔偿。</w:t>
      </w:r>
    </w:p>
    <w:p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 该表一式二份，一份留实验室，一份交实验室和实践实训管理科备案。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210"/>
    <w:rsid w:val="00027B10"/>
    <w:rsid w:val="00056C0C"/>
    <w:rsid w:val="00074281"/>
    <w:rsid w:val="000755E1"/>
    <w:rsid w:val="00085C4D"/>
    <w:rsid w:val="000A6F26"/>
    <w:rsid w:val="000F1D62"/>
    <w:rsid w:val="0013195F"/>
    <w:rsid w:val="00151FC2"/>
    <w:rsid w:val="001924C4"/>
    <w:rsid w:val="00193210"/>
    <w:rsid w:val="001A7EDF"/>
    <w:rsid w:val="002143EC"/>
    <w:rsid w:val="00254EBF"/>
    <w:rsid w:val="00264B68"/>
    <w:rsid w:val="002740E4"/>
    <w:rsid w:val="002B7E82"/>
    <w:rsid w:val="002D27B6"/>
    <w:rsid w:val="002E5033"/>
    <w:rsid w:val="002F341D"/>
    <w:rsid w:val="003278D9"/>
    <w:rsid w:val="00332377"/>
    <w:rsid w:val="003A128F"/>
    <w:rsid w:val="003A1E48"/>
    <w:rsid w:val="0040340C"/>
    <w:rsid w:val="0043040A"/>
    <w:rsid w:val="00431578"/>
    <w:rsid w:val="00485962"/>
    <w:rsid w:val="006272CF"/>
    <w:rsid w:val="006307AD"/>
    <w:rsid w:val="006357CA"/>
    <w:rsid w:val="00642FCB"/>
    <w:rsid w:val="00675F9F"/>
    <w:rsid w:val="006E151D"/>
    <w:rsid w:val="006F30EA"/>
    <w:rsid w:val="0071080C"/>
    <w:rsid w:val="00741AE6"/>
    <w:rsid w:val="00790376"/>
    <w:rsid w:val="007A58DC"/>
    <w:rsid w:val="007C031E"/>
    <w:rsid w:val="007D46A2"/>
    <w:rsid w:val="007D4F27"/>
    <w:rsid w:val="0082218A"/>
    <w:rsid w:val="0083103D"/>
    <w:rsid w:val="0085173F"/>
    <w:rsid w:val="00896011"/>
    <w:rsid w:val="0094628E"/>
    <w:rsid w:val="00992D36"/>
    <w:rsid w:val="00994AF6"/>
    <w:rsid w:val="00A1181C"/>
    <w:rsid w:val="00A149FF"/>
    <w:rsid w:val="00A20F70"/>
    <w:rsid w:val="00A37D2A"/>
    <w:rsid w:val="00A51CED"/>
    <w:rsid w:val="00A626C3"/>
    <w:rsid w:val="00B15248"/>
    <w:rsid w:val="00B6227B"/>
    <w:rsid w:val="00BC38B9"/>
    <w:rsid w:val="00CB3C51"/>
    <w:rsid w:val="00D155FD"/>
    <w:rsid w:val="00D4494E"/>
    <w:rsid w:val="00DB2F7C"/>
    <w:rsid w:val="00E07C14"/>
    <w:rsid w:val="00EA214C"/>
    <w:rsid w:val="00EE3398"/>
    <w:rsid w:val="00F07892"/>
    <w:rsid w:val="00F354DF"/>
    <w:rsid w:val="00F41CFF"/>
    <w:rsid w:val="00F7428D"/>
    <w:rsid w:val="00F769FD"/>
    <w:rsid w:val="00FE6792"/>
    <w:rsid w:val="00FF7E61"/>
    <w:rsid w:val="2578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235</Characters>
  <Lines>2</Lines>
  <Paragraphs>1</Paragraphs>
  <TotalTime>121</TotalTime>
  <ScaleCrop>false</ScaleCrop>
  <LinksUpToDate>false</LinksUpToDate>
  <CharactersWithSpaces>309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2021-10-12T02:28:00Z</dcterms:created>
  <dc:creator>iboat</dc:creator>
  <cp:lastModifiedBy>狗子</cp:lastModifiedBy>
  <cp:lastPrinted>2021-10-12T04:12:00Z</cp:lastPrinted>
  <dcterms:modified xsi:type="dcterms:W3CDTF">2022-03-28T07:32:09Z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0A7B6CABB73E448C9DE625ECA88947B6</vt:lpwstr>
  </property>
</Properties>
</file>